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04" w:rsidRDefault="00251804" w:rsidP="00251804">
      <w:pPr>
        <w:pStyle w:val="Standard"/>
        <w:jc w:val="right"/>
      </w:pPr>
      <w:r>
        <w:t xml:space="preserve">Генеральному директору          </w:t>
      </w:r>
    </w:p>
    <w:p w:rsidR="00251804" w:rsidRDefault="00251804" w:rsidP="00251804">
      <w:pPr>
        <w:pStyle w:val="Standard"/>
        <w:jc w:val="right"/>
      </w:pPr>
      <w:r>
        <w:t>ООО «</w:t>
      </w:r>
      <w:proofErr w:type="spellStart"/>
      <w:r>
        <w:t>Керама</w:t>
      </w:r>
      <w:proofErr w:type="spellEnd"/>
      <w:r>
        <w:t xml:space="preserve">-Екатеринбург»  </w:t>
      </w:r>
    </w:p>
    <w:p w:rsidR="00251804" w:rsidRDefault="00251804" w:rsidP="00251804">
      <w:pPr>
        <w:pStyle w:val="Standard"/>
        <w:jc w:val="right"/>
      </w:pPr>
      <w:proofErr w:type="spellStart"/>
      <w:r>
        <w:t>Ведьмановой</w:t>
      </w:r>
      <w:proofErr w:type="spellEnd"/>
      <w:r>
        <w:t xml:space="preserve"> А.В.                      </w:t>
      </w:r>
    </w:p>
    <w:p w:rsidR="00251804" w:rsidRDefault="00251804" w:rsidP="00251804">
      <w:pPr>
        <w:pStyle w:val="Standard"/>
        <w:jc w:val="right"/>
      </w:pPr>
      <w:r>
        <w:t xml:space="preserve">От </w:t>
      </w:r>
      <w:r>
        <w:t>_______</w:t>
      </w:r>
      <w:r>
        <w:rPr>
          <w:u w:val="single"/>
        </w:rPr>
        <w:t xml:space="preserve">       </w:t>
      </w:r>
      <w:r>
        <w:t>___________________</w:t>
      </w:r>
    </w:p>
    <w:p w:rsidR="00251804" w:rsidRDefault="00251804" w:rsidP="00251804">
      <w:pPr>
        <w:pStyle w:val="Standard"/>
        <w:jc w:val="right"/>
      </w:pPr>
      <w:r>
        <w:t xml:space="preserve">                                                                                                              Тел.</w:t>
      </w:r>
      <w:r>
        <w:t>________</w:t>
      </w:r>
      <w:r>
        <w:t xml:space="preserve">_____________________ </w:t>
      </w:r>
      <w:r>
        <w:rPr>
          <w:u w:val="single"/>
        </w:rPr>
        <w:t xml:space="preserve">                                 </w:t>
      </w:r>
      <w:r>
        <w:t xml:space="preserve">           </w:t>
      </w:r>
    </w:p>
    <w:p w:rsidR="00251804" w:rsidRDefault="00251804" w:rsidP="00251804">
      <w:pPr>
        <w:pStyle w:val="Standard"/>
        <w:jc w:val="right"/>
      </w:pPr>
      <w:r>
        <w:t xml:space="preserve">Интернет - </w:t>
      </w:r>
      <w:r>
        <w:t xml:space="preserve">Магазин     </w:t>
      </w:r>
    </w:p>
    <w:p w:rsidR="00251804" w:rsidRDefault="00251804" w:rsidP="00251804">
      <w:pPr>
        <w:pStyle w:val="Standard"/>
        <w:jc w:val="right"/>
      </w:pPr>
    </w:p>
    <w:p w:rsidR="00251804" w:rsidRDefault="00251804" w:rsidP="00251804">
      <w:pPr>
        <w:pStyle w:val="Standard"/>
        <w:jc w:val="right"/>
      </w:pPr>
    </w:p>
    <w:p w:rsidR="00251804" w:rsidRDefault="00251804" w:rsidP="00251804">
      <w:pPr>
        <w:pStyle w:val="Standard"/>
        <w:jc w:val="right"/>
      </w:pPr>
    </w:p>
    <w:p w:rsidR="00251804" w:rsidRDefault="00251804" w:rsidP="00251804">
      <w:pPr>
        <w:pStyle w:val="Standard"/>
        <w:jc w:val="center"/>
      </w:pPr>
    </w:p>
    <w:p w:rsidR="00251804" w:rsidRDefault="00251804" w:rsidP="00251804">
      <w:pPr>
        <w:pStyle w:val="Standard"/>
        <w:jc w:val="center"/>
      </w:pPr>
      <w:r>
        <w:t>Заявление</w:t>
      </w:r>
    </w:p>
    <w:p w:rsidR="00251804" w:rsidRDefault="00251804" w:rsidP="00251804">
      <w:pPr>
        <w:pStyle w:val="Standard"/>
        <w:jc w:val="center"/>
      </w:pPr>
    </w:p>
    <w:p w:rsidR="00251804" w:rsidRDefault="00251804" w:rsidP="00251804">
      <w:pPr>
        <w:pStyle w:val="Standard"/>
      </w:pPr>
      <w:r>
        <w:t>Прошу произвести возврат товара по З</w:t>
      </w:r>
      <w:r>
        <w:t xml:space="preserve">аявке </w:t>
      </w:r>
      <w:r>
        <w:t>№</w:t>
      </w:r>
      <w:r>
        <w:t xml:space="preserve"> </w:t>
      </w:r>
      <w:r>
        <w:t>______________________</w:t>
      </w:r>
      <w:r>
        <w:t xml:space="preserve"> </w:t>
      </w:r>
      <w:r>
        <w:t>от</w:t>
      </w:r>
      <w:r>
        <w:t xml:space="preserve"> ____________</w:t>
      </w:r>
    </w:p>
    <w:p w:rsidR="00251804" w:rsidRDefault="00251804" w:rsidP="00251804">
      <w:pPr>
        <w:pStyle w:val="Standard"/>
      </w:pPr>
      <w:r>
        <w:t>Общая сумма заявки:_____________</w:t>
      </w:r>
      <w:r>
        <w:t>______________________________________________</w:t>
      </w:r>
    </w:p>
    <w:p w:rsidR="00251804" w:rsidRDefault="00251804" w:rsidP="00251804">
      <w:pPr>
        <w:pStyle w:val="Standard"/>
      </w:pPr>
      <w:r>
        <w:t>Причина возврата:__</w:t>
      </w:r>
      <w:r>
        <w:t>___________________________________________________________</w:t>
      </w:r>
    </w:p>
    <w:p w:rsidR="00251804" w:rsidRDefault="00251804" w:rsidP="00251804">
      <w:pPr>
        <w:pStyle w:val="Standard"/>
        <w:pBdr>
          <w:bottom w:val="single" w:sz="12" w:space="0" w:color="000000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</w:t>
      </w:r>
      <w:r>
        <w:t>Наименов</w:t>
      </w:r>
      <w:r>
        <w:t>ание, артикул, количество, тон, калибр:_</w:t>
      </w:r>
      <w:r>
        <w:t>__________________________________</w:t>
      </w:r>
    </w:p>
    <w:p w:rsidR="00251804" w:rsidRDefault="00251804" w:rsidP="00251804">
      <w:pPr>
        <w:pStyle w:val="Standard"/>
        <w:pBdr>
          <w:bottom w:val="single" w:sz="12" w:space="0" w:color="000000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</w:t>
      </w:r>
    </w:p>
    <w:p w:rsidR="00251804" w:rsidRDefault="00251804" w:rsidP="00251804">
      <w:pPr>
        <w:pStyle w:val="Standard"/>
        <w:pBdr>
          <w:bottom w:val="single" w:sz="12" w:space="0" w:color="000000"/>
        </w:pBdr>
      </w:pPr>
    </w:p>
    <w:p w:rsidR="00251804" w:rsidRDefault="00251804" w:rsidP="00251804">
      <w:pPr>
        <w:pStyle w:val="Standard"/>
        <w:pBdr>
          <w:bottom w:val="single" w:sz="12" w:space="0" w:color="000000"/>
        </w:pBdr>
      </w:pPr>
    </w:p>
    <w:p w:rsidR="00251804" w:rsidRDefault="00251804" w:rsidP="00251804">
      <w:pPr>
        <w:pStyle w:val="Standard"/>
        <w:pBdr>
          <w:bottom w:val="single" w:sz="12" w:space="0" w:color="000000"/>
        </w:pBdr>
      </w:pPr>
    </w:p>
    <w:p w:rsidR="00251804" w:rsidRDefault="00251804" w:rsidP="00251804">
      <w:pPr>
        <w:pStyle w:val="Standard"/>
        <w:pBdr>
          <w:bottom w:val="single" w:sz="12" w:space="0" w:color="000000"/>
        </w:pBdr>
      </w:pPr>
    </w:p>
    <w:p w:rsidR="00251804" w:rsidRDefault="00251804" w:rsidP="00251804">
      <w:pPr>
        <w:pStyle w:val="Standard"/>
        <w:pBdr>
          <w:bottom w:val="single" w:sz="12" w:space="0" w:color="000000"/>
        </w:pBdr>
      </w:pPr>
      <w:bookmarkStart w:id="0" w:name="_GoBack"/>
      <w:bookmarkEnd w:id="0"/>
    </w:p>
    <w:p w:rsidR="00251804" w:rsidRDefault="00251804" w:rsidP="00251804">
      <w:pPr>
        <w:pStyle w:val="Standard"/>
        <w:pBdr>
          <w:bottom w:val="single" w:sz="12" w:space="0" w:color="000000"/>
        </w:pBdr>
      </w:pPr>
    </w:p>
    <w:p w:rsidR="00251804" w:rsidRDefault="00251804" w:rsidP="00251804">
      <w:pPr>
        <w:pStyle w:val="Standard"/>
        <w:pBdr>
          <w:bottom w:val="single" w:sz="12" w:space="0" w:color="000000"/>
        </w:pBdr>
      </w:pPr>
    </w:p>
    <w:p w:rsidR="00251804" w:rsidRDefault="00251804" w:rsidP="00251804">
      <w:pPr>
        <w:pStyle w:val="Standard"/>
        <w:pBdr>
          <w:bottom w:val="single" w:sz="12" w:space="0" w:color="000000"/>
        </w:pBdr>
      </w:pPr>
    </w:p>
    <w:p w:rsidR="00251804" w:rsidRDefault="00251804" w:rsidP="00251804">
      <w:pPr>
        <w:pStyle w:val="Standard"/>
        <w:pBdr>
          <w:bottom w:val="single" w:sz="12" w:space="0" w:color="000000"/>
        </w:pBdr>
      </w:pPr>
    </w:p>
    <w:p w:rsidR="00251804" w:rsidRDefault="00251804" w:rsidP="00251804">
      <w:pPr>
        <w:pStyle w:val="Standard"/>
        <w:pBdr>
          <w:bottom w:val="single" w:sz="12" w:space="0" w:color="000000"/>
        </w:pBdr>
      </w:pPr>
    </w:p>
    <w:p w:rsidR="00251804" w:rsidRDefault="00251804" w:rsidP="00251804">
      <w:pPr>
        <w:pStyle w:val="Standard"/>
        <w:pBdr>
          <w:bottom w:val="single" w:sz="12" w:space="0" w:color="000000"/>
        </w:pBdr>
      </w:pPr>
      <w:r>
        <w:t xml:space="preserve">Дата:                                                                        </w:t>
      </w:r>
      <w:r>
        <w:t>Подпись:</w:t>
      </w:r>
    </w:p>
    <w:p w:rsidR="00E12ACC" w:rsidRPr="007533EA" w:rsidRDefault="00E12ACC" w:rsidP="00E12AC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12ACC" w:rsidRPr="007533EA" w:rsidRDefault="00E12ACC" w:rsidP="00E12AC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A73C0" w:rsidRPr="00E12ACC" w:rsidRDefault="00AA73C0" w:rsidP="00E12ACC"/>
    <w:sectPr w:rsidR="00AA73C0" w:rsidRPr="00E12ACC" w:rsidSect="00B164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851" w:left="1701" w:header="306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310" w:rsidRDefault="00F94310" w:rsidP="008B6623">
      <w:pPr>
        <w:spacing w:after="0" w:line="240" w:lineRule="auto"/>
      </w:pPr>
      <w:r>
        <w:separator/>
      </w:r>
    </w:p>
  </w:endnote>
  <w:endnote w:type="continuationSeparator" w:id="0">
    <w:p w:rsidR="00F94310" w:rsidRDefault="00F94310" w:rsidP="008B6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swiss"/>
    <w:pitch w:val="variable"/>
  </w:font>
  <w:font w:name="Mangal">
    <w:altName w:val="Courier New"/>
    <w:panose1 w:val="00000400000000000000"/>
    <w:charset w:val="00"/>
    <w:family w:val="roman"/>
    <w:pitch w:val="variable"/>
  </w:font>
  <w:font w:name="FreeSetBoldC">
    <w:altName w:val="Calibri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reeSetC">
    <w:altName w:val="Calibri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072" w:rsidRDefault="009B50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072" w:rsidRDefault="009B50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072" w:rsidRDefault="009B50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310" w:rsidRDefault="00F94310" w:rsidP="008B6623">
      <w:pPr>
        <w:spacing w:after="0" w:line="240" w:lineRule="auto"/>
      </w:pPr>
      <w:r>
        <w:separator/>
      </w:r>
    </w:p>
  </w:footnote>
  <w:footnote w:type="continuationSeparator" w:id="0">
    <w:p w:rsidR="00F94310" w:rsidRDefault="00F94310" w:rsidP="008B6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072" w:rsidRDefault="009B50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23" w:rsidRDefault="009B5072">
    <w:pPr>
      <w:pStyle w:val="a3"/>
    </w:pPr>
    <w:r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>
              <wp:simplePos x="0" y="0"/>
              <wp:positionH relativeFrom="margin">
                <wp:posOffset>3420745</wp:posOffset>
              </wp:positionH>
              <wp:positionV relativeFrom="paragraph">
                <wp:posOffset>-458470</wp:posOffset>
              </wp:positionV>
              <wp:extent cx="2751455" cy="594995"/>
              <wp:effectExtent l="0" t="0" r="0" b="0"/>
              <wp:wrapSquare wrapText="bothSides"/>
              <wp:docPr id="6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1455" cy="594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FreeSetBoldC" w:hAnsi="FreeSetBoldC"/>
                              <w:color w:val="00B5D9"/>
                              <w:sz w:val="19"/>
                              <w:szCs w:val="19"/>
                            </w:rPr>
                            <w:id w:val="1218711992"/>
                          </w:sdtPr>
                          <w:sdtEndPr>
                            <w:rPr>
                              <w:rFonts w:ascii="FreeSetC" w:hAnsi="FreeSetC"/>
                              <w:color w:val="auto"/>
                            </w:rPr>
                          </w:sdtEndPr>
                          <w:sdtContent>
                            <w:p w:rsidR="00140DB5" w:rsidRDefault="00140DB5" w:rsidP="00140DB5">
                              <w:pPr>
                                <w:spacing w:after="0"/>
                                <w:ind w:left="57"/>
                                <w:rPr>
                                  <w:rFonts w:ascii="Arial Black" w:hAnsi="Arial Black"/>
                                  <w:color w:val="00B5D9"/>
                                  <w:sz w:val="19"/>
                                  <w:szCs w:val="19"/>
                                </w:rPr>
                              </w:pPr>
                              <w:r w:rsidRPr="00246EA8">
                                <w:rPr>
                                  <w:rFonts w:ascii="Arial Black" w:hAnsi="Arial Black"/>
                                  <w:color w:val="00B5D9"/>
                                  <w:sz w:val="19"/>
                                  <w:szCs w:val="19"/>
                                </w:rPr>
                                <w:t>Почтовый адрес:</w:t>
                              </w:r>
                            </w:p>
                            <w:p w:rsidR="009B5072" w:rsidRDefault="009B5072" w:rsidP="00140DB5">
                              <w:pPr>
                                <w:spacing w:after="0"/>
                                <w:ind w:left="57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 w:rsidRPr="009B5072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620100, Свердловская обл., г. Екатеринбург, </w:t>
                              </w:r>
                              <w:r w:rsidR="00471FC2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тракт </w:t>
                              </w:r>
                              <w:r w:rsidRPr="009B5072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Сибирский, </w:t>
                              </w:r>
                              <w:r w:rsidR="00471FC2" w:rsidRPr="00471FC2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стр</w:t>
                              </w:r>
                              <w:r w:rsidR="000E2F4E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.</w:t>
                              </w:r>
                              <w:r w:rsidR="00471FC2" w:rsidRPr="00471FC2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 12/3, оф</w:t>
                              </w:r>
                              <w:r w:rsidR="000E2F4E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.</w:t>
                              </w:r>
                              <w:r w:rsidR="00471FC2" w:rsidRPr="00471FC2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 101</w:t>
                              </w:r>
                            </w:p>
                            <w:p w:rsidR="009B5072" w:rsidRDefault="009B5072" w:rsidP="00140DB5">
                              <w:pPr>
                                <w:spacing w:after="0"/>
                                <w:ind w:left="57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 w:rsidRPr="009B5072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</w:p>
                            <w:p w:rsidR="009B5072" w:rsidRDefault="009B5072" w:rsidP="00140DB5">
                              <w:pPr>
                                <w:spacing w:after="0"/>
                                <w:ind w:left="57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</w:p>
                            <w:p w:rsidR="009B5072" w:rsidRDefault="009B5072" w:rsidP="00140DB5">
                              <w:pPr>
                                <w:spacing w:after="0"/>
                                <w:ind w:left="57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</w:p>
                            <w:p w:rsidR="009B5072" w:rsidRPr="009B5072" w:rsidRDefault="009B5072" w:rsidP="00140DB5">
                              <w:pPr>
                                <w:spacing w:after="0"/>
                                <w:ind w:left="57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 w:rsidRPr="009B5072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12, </w:t>
                              </w:r>
                              <w:proofErr w:type="spellStart"/>
                              <w:r w:rsidRPr="009B5072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зд</w:t>
                              </w:r>
                              <w:proofErr w:type="spellEnd"/>
                              <w:r w:rsidRPr="009B5072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. 1, оф. 207</w:t>
                              </w:r>
                            </w:p>
                            <w:p w:rsidR="009B5072" w:rsidRPr="009B5072" w:rsidRDefault="009B5072" w:rsidP="00140DB5">
                              <w:pPr>
                                <w:spacing w:after="0"/>
                                <w:ind w:left="57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</w:p>
                            <w:p w:rsidR="00140DB5" w:rsidRPr="00140DB5" w:rsidRDefault="00F94310" w:rsidP="00140DB5">
                              <w:pPr>
                                <w:spacing w:after="0"/>
                                <w:ind w:left="57"/>
                                <w:rPr>
                                  <w:rFonts w:ascii="FreeSetC" w:hAnsi="FreeSetC"/>
                                  <w:sz w:val="19"/>
                                  <w:szCs w:val="19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69.35pt;margin-top:-36.1pt;width:216.65pt;height:46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" filled="f" stroked="f">
              <v:textbox>
                <w:txbxContent>
                  <w:sdt>
                    <w:sdtPr>
                      <w:rPr>
                        <w:rFonts w:ascii="FreeSetBoldC" w:hAnsi="FreeSetBoldC"/>
                        <w:color w:val="00B5D9"/>
                        <w:sz w:val="19"/>
                        <w:szCs w:val="19"/>
                      </w:rPr>
                      <w:id w:val="1218711992"/>
                    </w:sdtPr>
                    <w:sdtEndPr>
                      <w:rPr>
                        <w:rFonts w:ascii="FreeSetC" w:hAnsi="FreeSetC"/>
                        <w:color w:val="auto"/>
                      </w:rPr>
                    </w:sdtEndPr>
                    <w:sdtContent>
                      <w:p w:rsidR="00140DB5" w:rsidRDefault="00140DB5" w:rsidP="00140DB5">
                        <w:pPr>
                          <w:spacing w:after="0"/>
                          <w:ind w:left="57"/>
                          <w:rPr>
                            <w:rFonts w:ascii="Arial Black" w:hAnsi="Arial Black"/>
                            <w:color w:val="00B5D9"/>
                            <w:sz w:val="19"/>
                            <w:szCs w:val="19"/>
                          </w:rPr>
                        </w:pPr>
                        <w:r w:rsidRPr="00246EA8">
                          <w:rPr>
                            <w:rFonts w:ascii="Arial Black" w:hAnsi="Arial Black"/>
                            <w:color w:val="00B5D9"/>
                            <w:sz w:val="19"/>
                            <w:szCs w:val="19"/>
                          </w:rPr>
                          <w:t>Почтовый адрес:</w:t>
                        </w:r>
                      </w:p>
                      <w:p w:rsidR="009B5072" w:rsidRDefault="009B5072" w:rsidP="00140DB5">
                        <w:pPr>
                          <w:spacing w:after="0"/>
                          <w:ind w:left="57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9B5072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620100, Свердловская обл., г. Екатеринбург, </w:t>
                        </w:r>
                        <w:r w:rsidR="00471FC2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тракт </w:t>
                        </w:r>
                        <w:r w:rsidRPr="009B5072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Сибирский, </w:t>
                        </w:r>
                        <w:r w:rsidR="00471FC2" w:rsidRPr="00471FC2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стр</w:t>
                        </w:r>
                        <w:r w:rsidR="000E2F4E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.</w:t>
                        </w:r>
                        <w:r w:rsidR="00471FC2" w:rsidRPr="00471FC2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 12/3, оф</w:t>
                        </w:r>
                        <w:r w:rsidR="000E2F4E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.</w:t>
                        </w:r>
                        <w:r w:rsidR="00471FC2" w:rsidRPr="00471FC2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 101</w:t>
                        </w:r>
                      </w:p>
                      <w:p w:rsidR="009B5072" w:rsidRDefault="009B5072" w:rsidP="00140DB5">
                        <w:pPr>
                          <w:spacing w:after="0"/>
                          <w:ind w:left="57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9B5072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 </w:t>
                        </w:r>
                      </w:p>
                      <w:p w:rsidR="009B5072" w:rsidRDefault="009B5072" w:rsidP="00140DB5">
                        <w:pPr>
                          <w:spacing w:after="0"/>
                          <w:ind w:left="57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  <w:p w:rsidR="009B5072" w:rsidRDefault="009B5072" w:rsidP="00140DB5">
                        <w:pPr>
                          <w:spacing w:after="0"/>
                          <w:ind w:left="57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  <w:p w:rsidR="009B5072" w:rsidRPr="009B5072" w:rsidRDefault="009B5072" w:rsidP="00140DB5">
                        <w:pPr>
                          <w:spacing w:after="0"/>
                          <w:ind w:left="57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9B5072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12, </w:t>
                        </w:r>
                        <w:proofErr w:type="spellStart"/>
                        <w:r w:rsidRPr="009B5072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зд</w:t>
                        </w:r>
                        <w:proofErr w:type="spellEnd"/>
                        <w:r w:rsidRPr="009B5072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. 1, оф. 207</w:t>
                        </w:r>
                      </w:p>
                      <w:p w:rsidR="009B5072" w:rsidRPr="009B5072" w:rsidRDefault="009B5072" w:rsidP="00140DB5">
                        <w:pPr>
                          <w:spacing w:after="0"/>
                          <w:ind w:left="57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  <w:p w:rsidR="00140DB5" w:rsidRPr="00140DB5" w:rsidRDefault="00F94310" w:rsidP="00140DB5">
                        <w:pPr>
                          <w:spacing w:after="0"/>
                          <w:ind w:left="57"/>
                          <w:rPr>
                            <w:rFonts w:ascii="FreeSetC" w:hAnsi="FreeSetC"/>
                            <w:sz w:val="19"/>
                            <w:szCs w:val="19"/>
                          </w:rPr>
                        </w:pPr>
                      </w:p>
                    </w:sdtContent>
                  </w:sdt>
                </w:txbxContent>
              </v:textbox>
              <w10:wrap type="square" anchorx="margin"/>
            </v:shape>
          </w:pict>
        </mc:Fallback>
      </mc:AlternateContent>
    </w:r>
    <w:r w:rsidR="00352A97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ABD0D40" wp14:editId="01B215CA">
              <wp:simplePos x="0" y="0"/>
              <wp:positionH relativeFrom="margin">
                <wp:posOffset>3533775</wp:posOffset>
              </wp:positionH>
              <wp:positionV relativeFrom="paragraph">
                <wp:posOffset>-966470</wp:posOffset>
              </wp:positionV>
              <wp:extent cx="2360930" cy="472440"/>
              <wp:effectExtent l="0" t="0" r="0" b="3810"/>
              <wp:wrapSquare wrapText="bothSides"/>
              <wp:docPr id="5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724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alias w:val="Контакты"/>
                            <w:tag w:val="Контакты"/>
                            <w:id w:val="-831221367"/>
                          </w:sdtPr>
                          <w:sdtEndPr>
                            <w:rPr>
                              <w:rFonts w:ascii="FreeSetC" w:hAnsi="FreeSetC" w:cstheme="minorBidi"/>
                            </w:rPr>
                          </w:sdtEndPr>
                          <w:sdtContent>
                            <w:p w:rsidR="00140DB5" w:rsidRPr="009B5072" w:rsidRDefault="00140DB5" w:rsidP="00140DB5">
                              <w:pPr>
                                <w:spacing w:after="0"/>
                                <w:ind w:left="57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 w:rsidRPr="009B5072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+7 </w:t>
                              </w:r>
                              <w:r w:rsidR="009B5072" w:rsidRPr="009B5072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(343) 342-04-05; (343) 342-25-00</w:t>
                              </w:r>
                            </w:p>
                            <w:p w:rsidR="009B5072" w:rsidRPr="009B5072" w:rsidRDefault="009B5072" w:rsidP="009B5072">
                              <w:pPr>
                                <w:spacing w:after="0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hyperlink r:id="rId1" w:history="1">
                                <w:r w:rsidRPr="009B5072">
                                  <w:rPr>
                                    <w:rStyle w:val="ac"/>
                                    <w:rFonts w:ascii="Arial" w:hAnsi="Arial" w:cs="Arial"/>
                                    <w:color w:val="auto"/>
                                    <w:sz w:val="19"/>
                                    <w:szCs w:val="19"/>
                                    <w:u w:val="none"/>
                                  </w:rPr>
                                  <w:t>ekaterinburginfo@kerama-marazzi.ru</w:t>
                                </w:r>
                              </w:hyperlink>
                            </w:p>
                            <w:p w:rsidR="00140DB5" w:rsidRDefault="00F94310" w:rsidP="009B5072">
                              <w:pPr>
                                <w:spacing w:after="0"/>
                                <w:rPr>
                                  <w:rFonts w:ascii="FreeSetC" w:hAnsi="FreeSetC"/>
                                  <w:sz w:val="19"/>
                                  <w:szCs w:val="19"/>
                                </w:rPr>
                              </w:pPr>
                            </w:p>
                          </w:sdtContent>
                        </w:sdt>
                        <w:p w:rsidR="00140DB5" w:rsidRDefault="00140DB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BD0D40" id="_x0000_s1027" type="#_x0000_t202" style="position:absolute;margin-left:278.25pt;margin-top:-76.1pt;width:185.9pt;height:37.2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" filled="f" stroked="f">
              <v:textbox>
                <w:txbxContent>
                  <w:sdt>
                    <w:sdtPr>
                      <w:rPr>
                        <w:rFonts w:ascii="Arial" w:hAnsi="Arial" w:cs="Arial"/>
                        <w:sz w:val="19"/>
                        <w:szCs w:val="19"/>
                      </w:rPr>
                      <w:alias w:val="Контакты"/>
                      <w:tag w:val="Контакты"/>
                      <w:id w:val="-831221367"/>
                    </w:sdtPr>
                    <w:sdtEndPr>
                      <w:rPr>
                        <w:rFonts w:ascii="FreeSetC" w:hAnsi="FreeSetC" w:cstheme="minorBidi"/>
                      </w:rPr>
                    </w:sdtEndPr>
                    <w:sdtContent>
                      <w:p w:rsidR="00140DB5" w:rsidRPr="009B5072" w:rsidRDefault="00140DB5" w:rsidP="00140DB5">
                        <w:pPr>
                          <w:spacing w:after="0"/>
                          <w:ind w:left="57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9B5072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+7 </w:t>
                        </w:r>
                        <w:r w:rsidR="009B5072" w:rsidRPr="009B5072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(343) 342-04-05; (343) 342-25-00</w:t>
                        </w:r>
                      </w:p>
                      <w:p w:rsidR="009B5072" w:rsidRPr="009B5072" w:rsidRDefault="009B5072" w:rsidP="009B5072">
                        <w:pPr>
                          <w:spacing w:after="0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 </w:t>
                        </w:r>
                        <w:hyperlink r:id="rId2" w:history="1">
                          <w:r w:rsidRPr="009B5072">
                            <w:rPr>
                              <w:rStyle w:val="ac"/>
                              <w:rFonts w:ascii="Arial" w:hAnsi="Arial" w:cs="Arial"/>
                              <w:color w:val="auto"/>
                              <w:sz w:val="19"/>
                              <w:szCs w:val="19"/>
                              <w:u w:val="none"/>
                            </w:rPr>
                            <w:t>ekaterinburginfo@kerama-marazzi.ru</w:t>
                          </w:r>
                        </w:hyperlink>
                      </w:p>
                      <w:p w:rsidR="00140DB5" w:rsidRDefault="00F94310" w:rsidP="009B5072">
                        <w:pPr>
                          <w:spacing w:after="0"/>
                          <w:rPr>
                            <w:rFonts w:ascii="FreeSetC" w:hAnsi="FreeSetC"/>
                            <w:sz w:val="19"/>
                            <w:szCs w:val="19"/>
                          </w:rPr>
                        </w:pPr>
                      </w:p>
                    </w:sdtContent>
                  </w:sdt>
                  <w:p w:rsidR="00140DB5" w:rsidRDefault="00140DB5"/>
                </w:txbxContent>
              </v:textbox>
              <w10:wrap type="square" anchorx="margin"/>
            </v:shape>
          </w:pict>
        </mc:Fallback>
      </mc:AlternateContent>
    </w:r>
    <w:r w:rsidR="00352A97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-465455</wp:posOffset>
              </wp:positionV>
              <wp:extent cx="3314700" cy="762000"/>
              <wp:effectExtent l="0" t="0" r="0" b="0"/>
              <wp:wrapSquare wrapText="bothSides"/>
              <wp:docPr id="3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FreeSetBoldC" w:hAnsi="FreeSetBoldC"/>
                              <w:color w:val="00B5D9"/>
                              <w:sz w:val="19"/>
                              <w:szCs w:val="19"/>
                            </w:rPr>
                            <w:id w:val="1198506874"/>
                          </w:sdtPr>
                          <w:sdtEndPr>
                            <w:rPr>
                              <w:rFonts w:ascii="FreeSetC" w:hAnsi="FreeSetC"/>
                              <w:color w:val="auto"/>
                            </w:rPr>
                          </w:sdtEndPr>
                          <w:sdtContent>
                            <w:p w:rsidR="009B5072" w:rsidRDefault="00140DB5" w:rsidP="009B5072">
                              <w:pPr>
                                <w:spacing w:after="0"/>
                                <w:ind w:left="57"/>
                                <w:rPr>
                                  <w:rFonts w:ascii="Arial Black" w:hAnsi="Arial Black"/>
                                  <w:color w:val="00B5D9"/>
                                  <w:sz w:val="19"/>
                                  <w:szCs w:val="19"/>
                                </w:rPr>
                              </w:pPr>
                              <w:r w:rsidRPr="00246EA8">
                                <w:rPr>
                                  <w:rFonts w:ascii="Arial Black" w:hAnsi="Arial Black"/>
                                  <w:color w:val="00B5D9"/>
                                  <w:sz w:val="19"/>
                                  <w:szCs w:val="19"/>
                                </w:rPr>
                                <w:t>Место нахождения:</w:t>
                              </w:r>
                            </w:p>
                            <w:p w:rsidR="009B5072" w:rsidRPr="009B5072" w:rsidRDefault="000E2F4E" w:rsidP="009B5072">
                              <w:pPr>
                                <w:spacing w:after="0"/>
                                <w:ind w:left="57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620100, </w:t>
                              </w:r>
                              <w:r w:rsidR="00471FC2" w:rsidRPr="00471FC2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Свердловская область, город Екатеринбург, тракт Сибирский, строение 12/3, офис 101</w:t>
                              </w:r>
                            </w:p>
                            <w:p w:rsidR="009B5072" w:rsidRDefault="009B5072" w:rsidP="009B5072">
                              <w:pPr>
                                <w:spacing w:after="0"/>
                                <w:ind w:left="57"/>
                                <w:rPr>
                                  <w:rFonts w:ascii="Arial Black" w:hAnsi="Arial Black"/>
                                  <w:color w:val="00B5D9"/>
                                  <w:sz w:val="19"/>
                                  <w:szCs w:val="19"/>
                                </w:rPr>
                              </w:pPr>
                            </w:p>
                            <w:p w:rsidR="00140DB5" w:rsidRDefault="00F94310" w:rsidP="009B5072">
                              <w:pPr>
                                <w:spacing w:after="0"/>
                                <w:ind w:left="57"/>
                                <w:rPr>
                                  <w:rFonts w:ascii="FreeSetC" w:hAnsi="FreeSetC"/>
                                  <w:sz w:val="19"/>
                                  <w:szCs w:val="19"/>
                                </w:rPr>
                              </w:pPr>
                            </w:p>
                          </w:sdtContent>
                        </w:sdt>
                        <w:p w:rsidR="00140DB5" w:rsidRDefault="00140DB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2.85pt;margin-top:-36.65pt;width:261pt;height:6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" filled="f" stroked="f">
              <v:textbox>
                <w:txbxContent>
                  <w:sdt>
                    <w:sdtPr>
                      <w:rPr>
                        <w:rFonts w:ascii="FreeSetBoldC" w:hAnsi="FreeSetBoldC"/>
                        <w:color w:val="00B5D9"/>
                        <w:sz w:val="19"/>
                        <w:szCs w:val="19"/>
                      </w:rPr>
                      <w:id w:val="1198506874"/>
                    </w:sdtPr>
                    <w:sdtEndPr>
                      <w:rPr>
                        <w:rFonts w:ascii="FreeSetC" w:hAnsi="FreeSetC"/>
                        <w:color w:val="auto"/>
                      </w:rPr>
                    </w:sdtEndPr>
                    <w:sdtContent>
                      <w:p w:rsidR="009B5072" w:rsidRDefault="00140DB5" w:rsidP="009B5072">
                        <w:pPr>
                          <w:spacing w:after="0"/>
                          <w:ind w:left="57"/>
                          <w:rPr>
                            <w:rFonts w:ascii="Arial Black" w:hAnsi="Arial Black"/>
                            <w:color w:val="00B5D9"/>
                            <w:sz w:val="19"/>
                            <w:szCs w:val="19"/>
                          </w:rPr>
                        </w:pPr>
                        <w:r w:rsidRPr="00246EA8">
                          <w:rPr>
                            <w:rFonts w:ascii="Arial Black" w:hAnsi="Arial Black"/>
                            <w:color w:val="00B5D9"/>
                            <w:sz w:val="19"/>
                            <w:szCs w:val="19"/>
                          </w:rPr>
                          <w:t>Место нахождения:</w:t>
                        </w:r>
                      </w:p>
                      <w:p w:rsidR="009B5072" w:rsidRPr="009B5072" w:rsidRDefault="000E2F4E" w:rsidP="009B5072">
                        <w:pPr>
                          <w:spacing w:after="0"/>
                          <w:ind w:left="57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620100, </w:t>
                        </w:r>
                        <w:r w:rsidR="00471FC2" w:rsidRPr="00471FC2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Свердловская область, город Екатеринбург, тракт Сибирский, строение 12/3, офис 101</w:t>
                        </w:r>
                      </w:p>
                      <w:p w:rsidR="009B5072" w:rsidRDefault="009B5072" w:rsidP="009B5072">
                        <w:pPr>
                          <w:spacing w:after="0"/>
                          <w:ind w:left="57"/>
                          <w:rPr>
                            <w:rFonts w:ascii="Arial Black" w:hAnsi="Arial Black"/>
                            <w:color w:val="00B5D9"/>
                            <w:sz w:val="19"/>
                            <w:szCs w:val="19"/>
                          </w:rPr>
                        </w:pPr>
                      </w:p>
                      <w:p w:rsidR="00140DB5" w:rsidRDefault="00F94310" w:rsidP="009B5072">
                        <w:pPr>
                          <w:spacing w:after="0"/>
                          <w:ind w:left="57"/>
                          <w:rPr>
                            <w:rFonts w:ascii="FreeSetC" w:hAnsi="FreeSetC"/>
                            <w:sz w:val="19"/>
                            <w:szCs w:val="19"/>
                          </w:rPr>
                        </w:pPr>
                      </w:p>
                    </w:sdtContent>
                  </w:sdt>
                  <w:p w:rsidR="00140DB5" w:rsidRDefault="00140DB5"/>
                </w:txbxContent>
              </v:textbox>
              <w10:wrap type="square"/>
            </v:shape>
          </w:pict>
        </mc:Fallback>
      </mc:AlternateContent>
    </w:r>
    <w:r w:rsidR="00B164AF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-51435</wp:posOffset>
              </wp:positionH>
              <wp:positionV relativeFrom="margin">
                <wp:posOffset>-1644650</wp:posOffset>
              </wp:positionV>
              <wp:extent cx="3314700" cy="624840"/>
              <wp:effectExtent l="0" t="0" r="0" b="381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624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bookmarkStart w:id="1" w:name="Название_организации" w:displacedByCustomXml="next"/>
                        <w:sdt>
                          <w:sdtPr>
                            <w:rPr>
                              <w:rFonts w:ascii="Arial Black" w:hAnsi="Arial Black"/>
                              <w:color w:val="00B5D9"/>
                              <w:sz w:val="19"/>
                              <w:szCs w:val="19"/>
                            </w:rPr>
                            <w:alias w:val="Название организации"/>
                            <w:tag w:val="Название организации"/>
                            <w:id w:val="1806202988"/>
                          </w:sdtPr>
                          <w:sdtEndPr>
                            <w:rPr>
                              <w:rFonts w:ascii="FreeSetBoldC" w:hAnsi="FreeSetBoldC"/>
                            </w:rPr>
                          </w:sdtEndPr>
                          <w:sdtContent>
                            <w:p w:rsidR="00140DB5" w:rsidRDefault="009B5072" w:rsidP="00140DB5">
                              <w:pPr>
                                <w:spacing w:after="0"/>
                                <w:ind w:left="57"/>
                                <w:rPr>
                                  <w:rFonts w:ascii="FreeSetBoldC" w:hAnsi="FreeSetBoldC"/>
                                  <w:color w:val="00B5D9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00B5D9"/>
                                  <w:sz w:val="19"/>
                                  <w:szCs w:val="19"/>
                                </w:rPr>
                                <w:t>ООО «КЕРАМА-Екатеринбург»</w:t>
                              </w:r>
                            </w:p>
                          </w:sdtContent>
                        </w:sdt>
                        <w:bookmarkEnd w:id="1" w:displacedByCustomXml="prev"/>
                        <w:sdt>
                          <w:sdtPr>
                            <w:rPr>
                              <w:rFonts w:ascii="FreeSetC" w:hAnsi="FreeSetC"/>
                              <w:sz w:val="19"/>
                              <w:szCs w:val="19"/>
                            </w:rPr>
                            <w:alias w:val="Реквизиты"/>
                            <w:tag w:val="Реквизиты"/>
                            <w:id w:val="-504904252"/>
                          </w:sdtPr>
                          <w:sdtEndPr/>
                          <w:sdtContent>
                            <w:p w:rsidR="00140DB5" w:rsidRPr="00246EA8" w:rsidRDefault="00140DB5" w:rsidP="00140DB5">
                              <w:pPr>
                                <w:spacing w:after="0"/>
                                <w:ind w:left="57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 w:rsidRPr="00246EA8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ОКПО </w:t>
                              </w:r>
                              <w:r w:rsidR="00FB7845" w:rsidRPr="00FB7845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63355678</w:t>
                              </w:r>
                              <w:r w:rsidR="009B5072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  </w:t>
                              </w:r>
                              <w:r w:rsidRPr="00246EA8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FA7DA2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    </w:t>
                              </w:r>
                              <w:r w:rsidRPr="00246EA8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ОГРН </w:t>
                              </w:r>
                              <w:r w:rsidR="009B5072" w:rsidRPr="009B5072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1096672014966</w:t>
                              </w:r>
                            </w:p>
                            <w:p w:rsidR="00140DB5" w:rsidRDefault="00140DB5" w:rsidP="00140DB5">
                              <w:pPr>
                                <w:spacing w:after="0"/>
                                <w:ind w:left="57"/>
                                <w:rPr>
                                  <w:rFonts w:ascii="FreeSetC" w:hAnsi="FreeSetC"/>
                                  <w:sz w:val="19"/>
                                  <w:szCs w:val="19"/>
                                </w:rPr>
                              </w:pPr>
                              <w:r w:rsidRPr="00246EA8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ИНН </w:t>
                              </w:r>
                              <w:r w:rsidR="009B5072" w:rsidRPr="009B5072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6672302010</w:t>
                              </w:r>
                              <w:r w:rsidRPr="00246EA8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    </w:t>
                              </w:r>
                              <w:r w:rsidR="009B5072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  </w:t>
                              </w:r>
                              <w:r w:rsidRPr="00246EA8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КПП </w:t>
                              </w:r>
                              <w:r w:rsidR="009B5072" w:rsidRPr="009B5072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668501001</w:t>
                              </w:r>
                            </w:p>
                          </w:sdtContent>
                        </w:sdt>
                        <w:p w:rsidR="00140DB5" w:rsidRDefault="00140DB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4.05pt;margin-top:-129.5pt;width:261pt;height:49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" filled="f" stroked="f">
              <v:textbox>
                <w:txbxContent>
                  <w:bookmarkStart w:id="2" w:name="Название_организации" w:displacedByCustomXml="next"/>
                  <w:sdt>
                    <w:sdtPr>
                      <w:rPr>
                        <w:rFonts w:ascii="Arial Black" w:hAnsi="Arial Black"/>
                        <w:color w:val="00B5D9"/>
                        <w:sz w:val="19"/>
                        <w:szCs w:val="19"/>
                      </w:rPr>
                      <w:alias w:val="Название организации"/>
                      <w:tag w:val="Название организации"/>
                      <w:id w:val="1806202988"/>
                    </w:sdtPr>
                    <w:sdtEndPr>
                      <w:rPr>
                        <w:rFonts w:ascii="FreeSetBoldC" w:hAnsi="FreeSetBoldC"/>
                      </w:rPr>
                    </w:sdtEndPr>
                    <w:sdtContent>
                      <w:p w:rsidR="00140DB5" w:rsidRDefault="009B5072" w:rsidP="00140DB5">
                        <w:pPr>
                          <w:spacing w:after="0"/>
                          <w:ind w:left="57"/>
                          <w:rPr>
                            <w:rFonts w:ascii="FreeSetBoldC" w:hAnsi="FreeSetBoldC"/>
                            <w:color w:val="00B5D9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 Black" w:hAnsi="Arial Black"/>
                            <w:color w:val="00B5D9"/>
                            <w:sz w:val="19"/>
                            <w:szCs w:val="19"/>
                          </w:rPr>
                          <w:t>ООО «КЕРАМА-Екатеринбург»</w:t>
                        </w:r>
                      </w:p>
                    </w:sdtContent>
                  </w:sdt>
                  <w:bookmarkEnd w:id="2" w:displacedByCustomXml="prev"/>
                  <w:sdt>
                    <w:sdtPr>
                      <w:rPr>
                        <w:rFonts w:ascii="FreeSetC" w:hAnsi="FreeSetC"/>
                        <w:sz w:val="19"/>
                        <w:szCs w:val="19"/>
                      </w:rPr>
                      <w:alias w:val="Реквизиты"/>
                      <w:tag w:val="Реквизиты"/>
                      <w:id w:val="-504904252"/>
                    </w:sdtPr>
                    <w:sdtEndPr/>
                    <w:sdtContent>
                      <w:p w:rsidR="00140DB5" w:rsidRPr="00246EA8" w:rsidRDefault="00140DB5" w:rsidP="00140DB5">
                        <w:pPr>
                          <w:spacing w:after="0"/>
                          <w:ind w:left="57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246EA8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ОКПО </w:t>
                        </w:r>
                        <w:r w:rsidR="00FB7845" w:rsidRPr="00FB7845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63355678</w:t>
                        </w:r>
                        <w:r w:rsidR="009B5072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  </w:t>
                        </w:r>
                        <w:r w:rsidRPr="00246EA8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 </w:t>
                        </w:r>
                        <w:r w:rsidR="00FA7DA2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    </w:t>
                        </w:r>
                        <w:r w:rsidRPr="00246EA8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ОГРН </w:t>
                        </w:r>
                        <w:r w:rsidR="009B5072" w:rsidRPr="009B5072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1096672014966</w:t>
                        </w:r>
                      </w:p>
                      <w:p w:rsidR="00140DB5" w:rsidRDefault="00140DB5" w:rsidP="00140DB5">
                        <w:pPr>
                          <w:spacing w:after="0"/>
                          <w:ind w:left="57"/>
                          <w:rPr>
                            <w:rFonts w:ascii="FreeSetC" w:hAnsi="FreeSetC"/>
                            <w:sz w:val="19"/>
                            <w:szCs w:val="19"/>
                          </w:rPr>
                        </w:pPr>
                        <w:r w:rsidRPr="00246EA8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ИНН </w:t>
                        </w:r>
                        <w:r w:rsidR="009B5072" w:rsidRPr="009B5072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6672302010</w:t>
                        </w:r>
                        <w:r w:rsidRPr="00246EA8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    </w:t>
                        </w:r>
                        <w:r w:rsidR="009B5072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  </w:t>
                        </w:r>
                        <w:r w:rsidRPr="00246EA8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КПП </w:t>
                        </w:r>
                        <w:r w:rsidR="009B5072" w:rsidRPr="009B5072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668501001</w:t>
                        </w:r>
                      </w:p>
                    </w:sdtContent>
                  </w:sdt>
                  <w:p w:rsidR="00140DB5" w:rsidRDefault="00140DB5"/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8255</wp:posOffset>
          </wp:positionH>
          <wp:positionV relativeFrom="paragraph">
            <wp:posOffset>-1864594</wp:posOffset>
          </wp:positionV>
          <wp:extent cx="7543800" cy="10670593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ланк с полными реквизитами_пустой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70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B6623" w:rsidRDefault="008B662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072" w:rsidRDefault="009B50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23"/>
    <w:rsid w:val="00042621"/>
    <w:rsid w:val="000E0459"/>
    <w:rsid w:val="000E2F4E"/>
    <w:rsid w:val="00140DB5"/>
    <w:rsid w:val="00251804"/>
    <w:rsid w:val="002533BE"/>
    <w:rsid w:val="00266E8B"/>
    <w:rsid w:val="00282963"/>
    <w:rsid w:val="002C4121"/>
    <w:rsid w:val="002D4544"/>
    <w:rsid w:val="0034219D"/>
    <w:rsid w:val="0034226A"/>
    <w:rsid w:val="00352A97"/>
    <w:rsid w:val="00382B14"/>
    <w:rsid w:val="003876B1"/>
    <w:rsid w:val="003E0765"/>
    <w:rsid w:val="004371BC"/>
    <w:rsid w:val="00447579"/>
    <w:rsid w:val="00471FC2"/>
    <w:rsid w:val="004F71FA"/>
    <w:rsid w:val="00554EDD"/>
    <w:rsid w:val="00571A66"/>
    <w:rsid w:val="00613113"/>
    <w:rsid w:val="00644AE8"/>
    <w:rsid w:val="00691EBB"/>
    <w:rsid w:val="006B4997"/>
    <w:rsid w:val="006D6757"/>
    <w:rsid w:val="00700974"/>
    <w:rsid w:val="00765521"/>
    <w:rsid w:val="0076733F"/>
    <w:rsid w:val="007720B8"/>
    <w:rsid w:val="00794C2A"/>
    <w:rsid w:val="00814F21"/>
    <w:rsid w:val="00815A95"/>
    <w:rsid w:val="00815BF7"/>
    <w:rsid w:val="00820C87"/>
    <w:rsid w:val="00830CBA"/>
    <w:rsid w:val="008342AA"/>
    <w:rsid w:val="00836CCB"/>
    <w:rsid w:val="00890CD2"/>
    <w:rsid w:val="008B6623"/>
    <w:rsid w:val="00925EE7"/>
    <w:rsid w:val="0092750E"/>
    <w:rsid w:val="00940AE7"/>
    <w:rsid w:val="00944485"/>
    <w:rsid w:val="00957D46"/>
    <w:rsid w:val="009B5072"/>
    <w:rsid w:val="009F5586"/>
    <w:rsid w:val="00AA3EF1"/>
    <w:rsid w:val="00AA73C0"/>
    <w:rsid w:val="00AD78BC"/>
    <w:rsid w:val="00B164AF"/>
    <w:rsid w:val="00BD06A4"/>
    <w:rsid w:val="00BD06B4"/>
    <w:rsid w:val="00BD6696"/>
    <w:rsid w:val="00C177C7"/>
    <w:rsid w:val="00C20612"/>
    <w:rsid w:val="00C51523"/>
    <w:rsid w:val="00C64D43"/>
    <w:rsid w:val="00C827FD"/>
    <w:rsid w:val="00CE1654"/>
    <w:rsid w:val="00D35C34"/>
    <w:rsid w:val="00E12ACC"/>
    <w:rsid w:val="00E46D18"/>
    <w:rsid w:val="00E62FB0"/>
    <w:rsid w:val="00EB48E8"/>
    <w:rsid w:val="00EE26DA"/>
    <w:rsid w:val="00EF7D42"/>
    <w:rsid w:val="00F32135"/>
    <w:rsid w:val="00F50654"/>
    <w:rsid w:val="00F53B00"/>
    <w:rsid w:val="00F731A3"/>
    <w:rsid w:val="00F94310"/>
    <w:rsid w:val="00FA7DA2"/>
    <w:rsid w:val="00FB7845"/>
    <w:rsid w:val="00F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CBA2B"/>
  <w15:chartTrackingRefBased/>
  <w15:docId w15:val="{87043F09-0B30-4754-AF12-D084AB10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A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6623"/>
  </w:style>
  <w:style w:type="paragraph" w:styleId="a5">
    <w:name w:val="footer"/>
    <w:basedOn w:val="a"/>
    <w:link w:val="a6"/>
    <w:uiPriority w:val="99"/>
    <w:unhideWhenUsed/>
    <w:rsid w:val="008B6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6623"/>
  </w:style>
  <w:style w:type="character" w:styleId="a7">
    <w:name w:val="Placeholder Text"/>
    <w:basedOn w:val="a0"/>
    <w:uiPriority w:val="99"/>
    <w:semiHidden/>
    <w:rsid w:val="008B6623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82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2963"/>
    <w:rPr>
      <w:rFonts w:ascii="Segoe UI" w:hAnsi="Segoe UI" w:cs="Segoe U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7009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700974"/>
    <w:rPr>
      <w:rFonts w:ascii="Consolas" w:hAnsi="Consolas"/>
      <w:sz w:val="21"/>
      <w:szCs w:val="21"/>
    </w:rPr>
  </w:style>
  <w:style w:type="character" w:styleId="ac">
    <w:name w:val="Hyperlink"/>
    <w:basedOn w:val="a0"/>
    <w:uiPriority w:val="99"/>
    <w:unhideWhenUsed/>
    <w:rsid w:val="009B5072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613113"/>
    <w:pPr>
      <w:spacing w:after="160" w:line="259" w:lineRule="auto"/>
      <w:ind w:left="720"/>
      <w:contextualSpacing/>
    </w:pPr>
  </w:style>
  <w:style w:type="paragraph" w:customStyle="1" w:styleId="Standard">
    <w:name w:val="Standard"/>
    <w:rsid w:val="002518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3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ekaterinburginfo@kerama-marazzi.ru" TargetMode="External"/><Relationship Id="rId1" Type="http://schemas.openxmlformats.org/officeDocument/2006/relationships/hyperlink" Target="mailto:ekaterinburginfo@kerama-marazz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Fedotova M. V.</dc:creator>
  <cp:keywords/>
  <dc:description/>
  <cp:lastModifiedBy>Bochkareva O. M.</cp:lastModifiedBy>
  <cp:revision>47</cp:revision>
  <cp:lastPrinted>2019-12-26T12:51:00Z</cp:lastPrinted>
  <dcterms:created xsi:type="dcterms:W3CDTF">2019-12-26T12:05:00Z</dcterms:created>
  <dcterms:modified xsi:type="dcterms:W3CDTF">2023-10-30T11:16:00Z</dcterms:modified>
</cp:coreProperties>
</file>